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color="auto" w:fill="FFFFFF"/>
        <w:spacing w:line="630" w:lineRule="atLeast"/>
        <w:ind w:left="0" w:firstLine="0"/>
        <w:jc w:val="center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1D89CC"/>
          <w:spacing w:val="0"/>
          <w:kern w:val="0"/>
          <w:sz w:val="44"/>
          <w:szCs w:val="44"/>
          <w:shd w:val="clear" w:color="auto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1D89CC"/>
          <w:spacing w:val="0"/>
          <w:kern w:val="0"/>
          <w:sz w:val="44"/>
          <w:szCs w:val="44"/>
          <w:shd w:val="clear" w:color="auto" w:fill="FFFFFF"/>
          <w:lang w:val="en-US" w:eastAsia="zh-CN" w:bidi="ar"/>
        </w:rPr>
        <w:t>淮北市人民医院2018年公开招聘专业技术人员体检递补公告（二）</w:t>
      </w:r>
    </w:p>
    <w:p>
      <w:pPr>
        <w:keepNext w:val="0"/>
        <w:keepLines w:val="0"/>
        <w:widowControl/>
        <w:suppressLineNumbers w:val="0"/>
        <w:shd w:val="clear" w:color="auto" w:fill="FFFFFF"/>
        <w:spacing w:line="630" w:lineRule="atLeast"/>
        <w:ind w:left="0" w:firstLine="0"/>
        <w:jc w:val="center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1D89CC"/>
          <w:spacing w:val="0"/>
          <w:kern w:val="0"/>
          <w:sz w:val="44"/>
          <w:szCs w:val="44"/>
          <w:shd w:val="clear" w:color="auto" w:fill="FFFFFF"/>
          <w:lang w:val="en-US" w:eastAsia="zh-CN" w:bidi="ar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560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我院C类 麻醉学、临床医学（手术室）18010610279号考生因个人原因放弃政审资格，目前该岗位体检与考察人选出现空缺，根据《淮北市人民医院2018年公开招聘专业技术人员公告》要求，对上述岗位进行递补，现将递补名单公示如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560"/>
        <w:rPr>
          <w:rFonts w:hint="eastAsia" w:ascii="宋体" w:hAnsi="宋体" w:eastAsia="宋体" w:cs="宋体"/>
          <w:b w:val="0"/>
          <w:i w:val="0"/>
          <w:caps w:val="0"/>
          <w:color w:val="212121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12121"/>
          <w:spacing w:val="0"/>
          <w:sz w:val="18"/>
          <w:szCs w:val="18"/>
          <w:shd w:val="clear" w:fill="FFFFFF"/>
        </w:rPr>
        <w:t> </w:t>
      </w:r>
    </w:p>
    <w:tbl>
      <w:tblPr>
        <w:tblStyle w:val="5"/>
        <w:tblW w:w="851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9"/>
        <w:gridCol w:w="2577"/>
        <w:gridCol w:w="1263"/>
        <w:gridCol w:w="917"/>
        <w:gridCol w:w="870"/>
        <w:gridCol w:w="1161"/>
        <w:gridCol w:w="11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  <w:jc w:val="center"/>
        </w:trPr>
        <w:tc>
          <w:tcPr>
            <w:tcW w:w="56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  <w:t>序号</w:t>
            </w:r>
          </w:p>
        </w:tc>
        <w:tc>
          <w:tcPr>
            <w:tcW w:w="257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  <w:t>报考岗位</w:t>
            </w: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  <w:t>准考证号</w:t>
            </w:r>
          </w:p>
        </w:tc>
        <w:tc>
          <w:tcPr>
            <w:tcW w:w="9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  <w:t>姓名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  <w:t>笔试</w:t>
            </w: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  <w:t>面试</w:t>
            </w: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  <w:t>总成绩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  <w:jc w:val="center"/>
        </w:trPr>
        <w:tc>
          <w:tcPr>
            <w:tcW w:w="5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  <w:t>1</w:t>
            </w:r>
          </w:p>
        </w:tc>
        <w:tc>
          <w:tcPr>
            <w:tcW w:w="25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C类 麻醉学、临床医学（手术室）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18010610273</w:t>
            </w:r>
          </w:p>
        </w:tc>
        <w:tc>
          <w:tcPr>
            <w:tcW w:w="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陈欢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61</w:t>
            </w: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76.2</w:t>
            </w: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67.08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560"/>
        <w:rPr>
          <w:rFonts w:hint="eastAsia" w:ascii="宋体" w:hAnsi="宋体" w:eastAsia="宋体" w:cs="宋体"/>
          <w:b w:val="0"/>
          <w:i w:val="0"/>
          <w:caps w:val="0"/>
          <w:color w:val="212121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12121"/>
          <w:spacing w:val="0"/>
          <w:sz w:val="18"/>
          <w:szCs w:val="18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560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 联系电话：0561-3055045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560"/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560"/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560"/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                    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560"/>
        <w:jc w:val="center"/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 xml:space="preserve">                               淮北市人民医院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560"/>
        <w:jc w:val="right"/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 xml:space="preserve"> 2018年6月28</w:t>
      </w:r>
      <w:bookmarkStart w:id="0" w:name="_GoBack"/>
      <w:bookmarkEnd w:id="0"/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161EDD"/>
    <w:rsid w:val="17460F80"/>
    <w:rsid w:val="1F7B5027"/>
    <w:rsid w:val="2F710FE4"/>
    <w:rsid w:val="3ADC75C0"/>
    <w:rsid w:val="41A8682D"/>
    <w:rsid w:val="43767B3E"/>
    <w:rsid w:val="44F757E7"/>
    <w:rsid w:val="457B6A69"/>
    <w:rsid w:val="53A052EE"/>
    <w:rsid w:val="5D972A3E"/>
    <w:rsid w:val="69200943"/>
    <w:rsid w:val="6DC83407"/>
    <w:rsid w:val="720A7E63"/>
    <w:rsid w:val="74344AA7"/>
    <w:rsid w:val="74476A93"/>
    <w:rsid w:val="749D2377"/>
    <w:rsid w:val="77C512B6"/>
    <w:rsid w:val="77F46CB1"/>
    <w:rsid w:val="7A84322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2017-05-31T01:12:00Z</cp:lastPrinted>
  <dcterms:modified xsi:type="dcterms:W3CDTF">2018-06-28T03:12:25Z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